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EF92F" w14:textId="77777777" w:rsidR="00AE42C1" w:rsidRPr="00672A56" w:rsidRDefault="00AE42C1" w:rsidP="00AE42C1">
      <w:pPr>
        <w:pStyle w:val="Heading1"/>
      </w:pPr>
      <w:r w:rsidRPr="00672A56">
        <w:t>AGENDA</w:t>
      </w:r>
    </w:p>
    <w:p w14:paraId="448A6381" w14:textId="579B5AA0" w:rsidR="00AE42C1" w:rsidRPr="00672A56" w:rsidRDefault="00AE42C1" w:rsidP="00AE42C1">
      <w:pPr>
        <w:pStyle w:val="Heading2"/>
      </w:pPr>
      <w:r w:rsidRPr="00672A56">
        <w:t>202</w:t>
      </w:r>
      <w:r w:rsidR="00C173D3">
        <w:t>3</w:t>
      </w:r>
      <w:r w:rsidRPr="00672A56">
        <w:t xml:space="preserve"> UNYOC Annual Business Meeting</w:t>
      </w:r>
    </w:p>
    <w:p w14:paraId="2F616CFF" w14:textId="77777777" w:rsidR="0007021F" w:rsidRDefault="0007021F" w:rsidP="0007021F"/>
    <w:p w14:paraId="479F3EEA" w14:textId="60FF7A3F" w:rsidR="0007021F" w:rsidRPr="00C173D3" w:rsidRDefault="0007021F" w:rsidP="0007021F">
      <w:pPr>
        <w:rPr>
          <w:rFonts w:asciiTheme="majorHAnsi" w:hAnsiTheme="majorHAnsi" w:cstheme="majorHAnsi"/>
          <w:szCs w:val="22"/>
        </w:rPr>
      </w:pPr>
      <w:r w:rsidRPr="00C173D3">
        <w:rPr>
          <w:rFonts w:asciiTheme="majorHAnsi" w:hAnsiTheme="majorHAnsi" w:cstheme="majorHAnsi"/>
          <w:b/>
          <w:bCs/>
          <w:szCs w:val="22"/>
        </w:rPr>
        <w:t>Date:</w:t>
      </w:r>
      <w:r w:rsidRPr="00C173D3">
        <w:rPr>
          <w:rFonts w:asciiTheme="majorHAnsi" w:hAnsiTheme="majorHAnsi" w:cstheme="majorHAnsi"/>
          <w:szCs w:val="22"/>
        </w:rPr>
        <w:t xml:space="preserve"> </w:t>
      </w:r>
      <w:r w:rsidR="00F623CF">
        <w:rPr>
          <w:rFonts w:asciiTheme="majorHAnsi" w:hAnsiTheme="majorHAnsi" w:cstheme="majorHAnsi"/>
          <w:szCs w:val="22"/>
        </w:rPr>
        <w:t>June 21, 2023</w:t>
      </w:r>
    </w:p>
    <w:p w14:paraId="433D6D66" w14:textId="3FA5128A" w:rsidR="0007021F" w:rsidRPr="00C173D3" w:rsidRDefault="0007021F" w:rsidP="0007021F">
      <w:pPr>
        <w:rPr>
          <w:rFonts w:asciiTheme="majorHAnsi" w:hAnsiTheme="majorHAnsi" w:cstheme="majorHAnsi"/>
          <w:szCs w:val="22"/>
        </w:rPr>
      </w:pPr>
      <w:r w:rsidRPr="00C173D3">
        <w:rPr>
          <w:rFonts w:asciiTheme="majorHAnsi" w:hAnsiTheme="majorHAnsi" w:cstheme="majorHAnsi"/>
          <w:b/>
          <w:bCs/>
          <w:szCs w:val="22"/>
        </w:rPr>
        <w:t>Time:</w:t>
      </w:r>
      <w:r w:rsidRPr="00C173D3">
        <w:rPr>
          <w:rFonts w:asciiTheme="majorHAnsi" w:hAnsiTheme="majorHAnsi" w:cstheme="majorHAnsi"/>
          <w:szCs w:val="22"/>
        </w:rPr>
        <w:t xml:space="preserve"> </w:t>
      </w:r>
      <w:r w:rsidR="00212569" w:rsidRPr="00C173D3">
        <w:rPr>
          <w:rFonts w:asciiTheme="majorHAnsi" w:hAnsiTheme="majorHAnsi" w:cstheme="majorHAnsi"/>
          <w:szCs w:val="22"/>
        </w:rPr>
        <w:t>9:3</w:t>
      </w:r>
      <w:r w:rsidR="00C173D3" w:rsidRPr="00C173D3">
        <w:rPr>
          <w:rFonts w:asciiTheme="majorHAnsi" w:hAnsiTheme="majorHAnsi" w:cstheme="majorHAnsi"/>
          <w:szCs w:val="22"/>
        </w:rPr>
        <w:t>0 AM</w:t>
      </w:r>
      <w:r w:rsidR="00212569" w:rsidRPr="00C173D3">
        <w:rPr>
          <w:rFonts w:asciiTheme="majorHAnsi" w:hAnsiTheme="majorHAnsi" w:cstheme="majorHAnsi"/>
          <w:szCs w:val="22"/>
        </w:rPr>
        <w:t xml:space="preserve"> to </w:t>
      </w:r>
      <w:r w:rsidR="00C173D3" w:rsidRPr="00C173D3">
        <w:rPr>
          <w:rFonts w:asciiTheme="majorHAnsi" w:hAnsiTheme="majorHAnsi" w:cstheme="majorHAnsi"/>
          <w:szCs w:val="22"/>
        </w:rPr>
        <w:t>4:00 PM</w:t>
      </w:r>
    </w:p>
    <w:p w14:paraId="1BA25549" w14:textId="1AE67D9A" w:rsidR="0007021F" w:rsidRDefault="0007021F" w:rsidP="0007021F">
      <w:pPr>
        <w:rPr>
          <w:rFonts w:asciiTheme="majorHAnsi" w:hAnsiTheme="majorHAnsi" w:cstheme="majorHAnsi"/>
          <w:szCs w:val="22"/>
        </w:rPr>
      </w:pPr>
      <w:r w:rsidRPr="00C173D3">
        <w:rPr>
          <w:rFonts w:asciiTheme="majorHAnsi" w:hAnsiTheme="majorHAnsi" w:cstheme="majorHAnsi"/>
          <w:b/>
          <w:bCs/>
          <w:szCs w:val="22"/>
        </w:rPr>
        <w:t>Location:</w:t>
      </w:r>
      <w:r w:rsidRPr="00C173D3">
        <w:rPr>
          <w:rFonts w:asciiTheme="majorHAnsi" w:hAnsiTheme="majorHAnsi" w:cstheme="majorHAnsi"/>
          <w:szCs w:val="22"/>
        </w:rPr>
        <w:t xml:space="preserve"> </w:t>
      </w:r>
    </w:p>
    <w:p w14:paraId="176D3691" w14:textId="77777777" w:rsidR="00667944" w:rsidRDefault="00667944" w:rsidP="0007021F">
      <w:pPr>
        <w:rPr>
          <w:rFonts w:asciiTheme="majorHAnsi" w:hAnsiTheme="majorHAnsi" w:cstheme="majorHAnsi"/>
          <w:szCs w:val="22"/>
        </w:rPr>
      </w:pPr>
    </w:p>
    <w:p w14:paraId="55622240" w14:textId="77777777" w:rsidR="00667944" w:rsidRPr="00667944" w:rsidRDefault="00667944" w:rsidP="00667944">
      <w:pPr>
        <w:rPr>
          <w:rFonts w:asciiTheme="majorHAnsi" w:hAnsiTheme="majorHAnsi" w:cstheme="majorHAnsi"/>
          <w:szCs w:val="22"/>
        </w:rPr>
      </w:pPr>
      <w:hyperlink r:id="rId7" w:history="1">
        <w:r w:rsidRPr="00667944">
          <w:rPr>
            <w:rStyle w:val="Hyperlink"/>
            <w:rFonts w:asciiTheme="majorHAnsi" w:hAnsiTheme="majorHAnsi" w:cstheme="majorHAnsi"/>
            <w:szCs w:val="22"/>
          </w:rPr>
          <w:t>https://mcmaster.zoom.us/j/98785486905?pwd=VUNON0JHQytOc0pLbnl4ei9WdDNDUT09</w:t>
        </w:r>
      </w:hyperlink>
    </w:p>
    <w:p w14:paraId="23C7B026" w14:textId="77777777" w:rsidR="00667944" w:rsidRPr="00667944" w:rsidRDefault="00667944" w:rsidP="00667944">
      <w:pPr>
        <w:rPr>
          <w:rFonts w:asciiTheme="majorHAnsi" w:hAnsiTheme="majorHAnsi" w:cstheme="majorHAnsi"/>
          <w:szCs w:val="22"/>
        </w:rPr>
      </w:pPr>
      <w:r w:rsidRPr="00667944">
        <w:rPr>
          <w:rFonts w:asciiTheme="majorHAnsi" w:hAnsiTheme="majorHAnsi" w:cstheme="majorHAnsi"/>
          <w:szCs w:val="22"/>
        </w:rPr>
        <w:t>Meeting ID: 987 8548 6905</w:t>
      </w:r>
    </w:p>
    <w:p w14:paraId="3EBD60F8" w14:textId="77777777" w:rsidR="00667944" w:rsidRPr="00667944" w:rsidRDefault="00667944" w:rsidP="00667944">
      <w:pPr>
        <w:rPr>
          <w:rFonts w:asciiTheme="majorHAnsi" w:hAnsiTheme="majorHAnsi" w:cstheme="majorHAnsi"/>
          <w:szCs w:val="22"/>
        </w:rPr>
      </w:pPr>
      <w:r w:rsidRPr="00667944">
        <w:rPr>
          <w:rFonts w:asciiTheme="majorHAnsi" w:hAnsiTheme="majorHAnsi" w:cstheme="majorHAnsi"/>
          <w:szCs w:val="22"/>
        </w:rPr>
        <w:t>Passcode: 113052</w:t>
      </w:r>
    </w:p>
    <w:p w14:paraId="79D8F23A" w14:textId="77777777" w:rsidR="00667944" w:rsidRPr="00C173D3" w:rsidRDefault="00667944" w:rsidP="0007021F">
      <w:pPr>
        <w:rPr>
          <w:rFonts w:asciiTheme="majorHAnsi" w:hAnsiTheme="majorHAnsi" w:cstheme="majorHAnsi"/>
          <w:szCs w:val="22"/>
        </w:rPr>
      </w:pPr>
    </w:p>
    <w:p w14:paraId="24A58B52" w14:textId="77777777" w:rsidR="009030EC" w:rsidRPr="00C173D3" w:rsidRDefault="009030EC" w:rsidP="0007021F">
      <w:pPr>
        <w:rPr>
          <w:rFonts w:asciiTheme="majorHAnsi" w:hAnsiTheme="majorHAnsi" w:cstheme="majorHAnsi"/>
          <w:szCs w:val="22"/>
        </w:rPr>
      </w:pPr>
      <w:bookmarkStart w:id="0" w:name="_GoBack"/>
      <w:bookmarkEnd w:id="0"/>
    </w:p>
    <w:p w14:paraId="2ED34B6F" w14:textId="2E617945" w:rsidR="002F186B" w:rsidRPr="00C173D3" w:rsidRDefault="002F186B" w:rsidP="0007021F">
      <w:pPr>
        <w:rPr>
          <w:rFonts w:asciiTheme="majorHAnsi" w:hAnsiTheme="majorHAnsi" w:cstheme="majorHAnsi"/>
          <w:szCs w:val="22"/>
          <w:u w:val="single"/>
        </w:rPr>
      </w:pPr>
      <w:r w:rsidRPr="00C173D3">
        <w:rPr>
          <w:rFonts w:asciiTheme="majorHAnsi" w:hAnsiTheme="majorHAnsi" w:cstheme="majorHAnsi"/>
          <w:szCs w:val="22"/>
          <w:u w:val="single"/>
        </w:rPr>
        <w:t>Consent Agenda</w:t>
      </w:r>
    </w:p>
    <w:p w14:paraId="32AB7F37" w14:textId="13DC0721" w:rsidR="00935197" w:rsidRPr="00F25595" w:rsidRDefault="00935197" w:rsidP="001B6AB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Cs w:val="22"/>
        </w:rPr>
      </w:pPr>
      <w:r w:rsidRPr="00F25595">
        <w:rPr>
          <w:rFonts w:asciiTheme="majorHAnsi" w:hAnsiTheme="majorHAnsi" w:cstheme="majorHAnsi"/>
          <w:szCs w:val="22"/>
        </w:rPr>
        <w:t>Minutes from October executive meeting</w:t>
      </w:r>
      <w:r w:rsidR="005E3B9E" w:rsidRPr="00F25595">
        <w:rPr>
          <w:rFonts w:asciiTheme="majorHAnsi" w:hAnsiTheme="majorHAnsi" w:cstheme="majorHAnsi"/>
          <w:szCs w:val="22"/>
        </w:rPr>
        <w:t>(s)</w:t>
      </w:r>
    </w:p>
    <w:p w14:paraId="7B0A3F99" w14:textId="41713676" w:rsidR="0006569B" w:rsidRPr="005F2468" w:rsidRDefault="0006569B" w:rsidP="001B6AB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Cs w:val="22"/>
        </w:rPr>
      </w:pPr>
      <w:r w:rsidRPr="005F2468">
        <w:rPr>
          <w:rFonts w:asciiTheme="majorHAnsi" w:hAnsiTheme="majorHAnsi" w:cstheme="majorHAnsi"/>
          <w:szCs w:val="22"/>
        </w:rPr>
        <w:t>Treasurer’s Analysis &amp; Recommendations</w:t>
      </w:r>
    </w:p>
    <w:p w14:paraId="0582A550" w14:textId="07898105" w:rsidR="00233AEA" w:rsidRPr="005F2468" w:rsidRDefault="00233AEA" w:rsidP="001B6AB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Cs w:val="22"/>
        </w:rPr>
      </w:pPr>
      <w:r w:rsidRPr="005F2468">
        <w:rPr>
          <w:rFonts w:asciiTheme="majorHAnsi" w:hAnsiTheme="majorHAnsi" w:cstheme="majorHAnsi"/>
          <w:szCs w:val="22"/>
        </w:rPr>
        <w:t>The following consent agenda items can be found in the Mid-Year Report:</w:t>
      </w:r>
    </w:p>
    <w:p w14:paraId="6B0962D1" w14:textId="464C297A" w:rsidR="0006569B" w:rsidRPr="005F2468" w:rsidRDefault="0006569B" w:rsidP="00233AEA">
      <w:pPr>
        <w:pStyle w:val="ListParagraph"/>
        <w:numPr>
          <w:ilvl w:val="1"/>
          <w:numId w:val="2"/>
        </w:numPr>
        <w:rPr>
          <w:rFonts w:asciiTheme="majorHAnsi" w:hAnsiTheme="majorHAnsi" w:cstheme="majorHAnsi"/>
          <w:szCs w:val="22"/>
        </w:rPr>
      </w:pPr>
      <w:r w:rsidRPr="005F2468">
        <w:rPr>
          <w:rFonts w:asciiTheme="majorHAnsi" w:hAnsiTheme="majorHAnsi" w:cstheme="majorHAnsi"/>
          <w:szCs w:val="22"/>
        </w:rPr>
        <w:t xml:space="preserve">Treasurer’s </w:t>
      </w:r>
      <w:r w:rsidR="000E6CF5" w:rsidRPr="005F2468">
        <w:rPr>
          <w:rFonts w:asciiTheme="majorHAnsi" w:hAnsiTheme="majorHAnsi" w:cstheme="majorHAnsi"/>
          <w:szCs w:val="22"/>
        </w:rPr>
        <w:t>Report</w:t>
      </w:r>
    </w:p>
    <w:p w14:paraId="7ED88C17" w14:textId="5E6530AE" w:rsidR="002F04FE" w:rsidRPr="005F2468" w:rsidRDefault="002F04FE" w:rsidP="00233AEA">
      <w:pPr>
        <w:pStyle w:val="ListParagraph"/>
        <w:numPr>
          <w:ilvl w:val="1"/>
          <w:numId w:val="2"/>
        </w:numPr>
        <w:rPr>
          <w:rFonts w:asciiTheme="majorHAnsi" w:hAnsiTheme="majorHAnsi" w:cstheme="majorHAnsi"/>
          <w:szCs w:val="22"/>
        </w:rPr>
      </w:pPr>
      <w:r w:rsidRPr="005F2468">
        <w:rPr>
          <w:rFonts w:asciiTheme="majorHAnsi" w:hAnsiTheme="majorHAnsi" w:cstheme="majorHAnsi"/>
          <w:szCs w:val="22"/>
        </w:rPr>
        <w:t>Government relations update</w:t>
      </w:r>
    </w:p>
    <w:p w14:paraId="55A7C75B" w14:textId="5FCC08E9" w:rsidR="00E76683" w:rsidRPr="005F2468" w:rsidRDefault="00E76683" w:rsidP="00233AEA">
      <w:pPr>
        <w:pStyle w:val="ListParagraph"/>
        <w:numPr>
          <w:ilvl w:val="1"/>
          <w:numId w:val="2"/>
        </w:numPr>
        <w:rPr>
          <w:rFonts w:asciiTheme="majorHAnsi" w:hAnsiTheme="majorHAnsi" w:cstheme="majorHAnsi"/>
          <w:szCs w:val="22"/>
        </w:rPr>
      </w:pPr>
      <w:r w:rsidRPr="005F2468">
        <w:rPr>
          <w:rFonts w:asciiTheme="majorHAnsi" w:hAnsiTheme="majorHAnsi" w:cstheme="majorHAnsi"/>
          <w:szCs w:val="22"/>
        </w:rPr>
        <w:t>Membership update</w:t>
      </w:r>
    </w:p>
    <w:p w14:paraId="317ECA62" w14:textId="5FBEEB2A" w:rsidR="00E76683" w:rsidRPr="005F2468" w:rsidRDefault="00E76683" w:rsidP="00233AEA">
      <w:pPr>
        <w:pStyle w:val="ListParagraph"/>
        <w:numPr>
          <w:ilvl w:val="1"/>
          <w:numId w:val="2"/>
        </w:numPr>
        <w:rPr>
          <w:rFonts w:asciiTheme="majorHAnsi" w:hAnsiTheme="majorHAnsi" w:cstheme="majorHAnsi"/>
          <w:szCs w:val="22"/>
        </w:rPr>
      </w:pPr>
      <w:r w:rsidRPr="005F2468">
        <w:rPr>
          <w:rFonts w:asciiTheme="majorHAnsi" w:hAnsiTheme="majorHAnsi" w:cstheme="majorHAnsi"/>
          <w:szCs w:val="22"/>
        </w:rPr>
        <w:t xml:space="preserve">Communications </w:t>
      </w:r>
      <w:proofErr w:type="spellStart"/>
      <w:r w:rsidRPr="005F2468">
        <w:rPr>
          <w:rFonts w:asciiTheme="majorHAnsi" w:hAnsiTheme="majorHAnsi" w:cstheme="majorHAnsi"/>
          <w:szCs w:val="22"/>
        </w:rPr>
        <w:t>Co</w:t>
      </w:r>
      <w:r w:rsidR="00420B30" w:rsidRPr="005F2468">
        <w:rPr>
          <w:rFonts w:asciiTheme="majorHAnsi" w:hAnsiTheme="majorHAnsi" w:cstheme="majorHAnsi"/>
          <w:szCs w:val="22"/>
        </w:rPr>
        <w:t>oordinator</w:t>
      </w:r>
      <w:proofErr w:type="spellEnd"/>
      <w:r w:rsidRPr="005F2468">
        <w:rPr>
          <w:rFonts w:asciiTheme="majorHAnsi" w:hAnsiTheme="majorHAnsi" w:cstheme="majorHAnsi"/>
          <w:szCs w:val="22"/>
        </w:rPr>
        <w:t xml:space="preserve"> update</w:t>
      </w:r>
    </w:p>
    <w:p w14:paraId="48D66EC1" w14:textId="48F4C162" w:rsidR="00420B30" w:rsidRPr="00F25595" w:rsidRDefault="00420B30" w:rsidP="00233AEA">
      <w:pPr>
        <w:pStyle w:val="ListParagraph"/>
        <w:numPr>
          <w:ilvl w:val="1"/>
          <w:numId w:val="2"/>
        </w:numPr>
        <w:rPr>
          <w:rFonts w:asciiTheme="majorHAnsi" w:hAnsiTheme="majorHAnsi" w:cstheme="majorHAnsi"/>
          <w:szCs w:val="22"/>
        </w:rPr>
      </w:pPr>
      <w:r w:rsidRPr="00F25595">
        <w:rPr>
          <w:rFonts w:asciiTheme="majorHAnsi" w:hAnsiTheme="majorHAnsi" w:cstheme="majorHAnsi"/>
          <w:szCs w:val="22"/>
        </w:rPr>
        <w:t>Website Coordinator update</w:t>
      </w:r>
    </w:p>
    <w:p w14:paraId="5E09ED26" w14:textId="568EF414" w:rsidR="00E76683" w:rsidRPr="00F25595" w:rsidRDefault="00E76683" w:rsidP="00233AEA">
      <w:pPr>
        <w:pStyle w:val="ListParagraph"/>
        <w:numPr>
          <w:ilvl w:val="1"/>
          <w:numId w:val="2"/>
        </w:numPr>
        <w:rPr>
          <w:rFonts w:asciiTheme="majorHAnsi" w:hAnsiTheme="majorHAnsi" w:cstheme="majorHAnsi"/>
          <w:szCs w:val="22"/>
        </w:rPr>
      </w:pPr>
      <w:r w:rsidRPr="00F25595">
        <w:rPr>
          <w:rFonts w:asciiTheme="majorHAnsi" w:hAnsiTheme="majorHAnsi" w:cstheme="majorHAnsi"/>
          <w:szCs w:val="22"/>
        </w:rPr>
        <w:t xml:space="preserve">Chapter Council </w:t>
      </w:r>
      <w:r w:rsidR="005F2468" w:rsidRPr="00F25595">
        <w:rPr>
          <w:rFonts w:asciiTheme="majorHAnsi" w:hAnsiTheme="majorHAnsi" w:cstheme="majorHAnsi"/>
          <w:szCs w:val="22"/>
        </w:rPr>
        <w:t xml:space="preserve">Rep </w:t>
      </w:r>
      <w:r w:rsidRPr="00F25595">
        <w:rPr>
          <w:rFonts w:asciiTheme="majorHAnsi" w:hAnsiTheme="majorHAnsi" w:cstheme="majorHAnsi"/>
          <w:szCs w:val="22"/>
        </w:rPr>
        <w:t>update</w:t>
      </w:r>
    </w:p>
    <w:p w14:paraId="1910A997" w14:textId="363D354A" w:rsidR="00E76683" w:rsidRPr="00F25595" w:rsidRDefault="00E76683" w:rsidP="00233AEA">
      <w:pPr>
        <w:pStyle w:val="ListParagraph"/>
        <w:numPr>
          <w:ilvl w:val="1"/>
          <w:numId w:val="2"/>
        </w:numPr>
        <w:rPr>
          <w:rFonts w:asciiTheme="majorHAnsi" w:hAnsiTheme="majorHAnsi" w:cstheme="majorHAnsi"/>
          <w:szCs w:val="22"/>
        </w:rPr>
      </w:pPr>
      <w:r w:rsidRPr="00F25595">
        <w:rPr>
          <w:rFonts w:asciiTheme="majorHAnsi" w:hAnsiTheme="majorHAnsi" w:cstheme="majorHAnsi"/>
          <w:szCs w:val="22"/>
        </w:rPr>
        <w:t>Members-at-large update</w:t>
      </w:r>
      <w:r w:rsidR="00363529" w:rsidRPr="00F25595">
        <w:rPr>
          <w:rFonts w:asciiTheme="majorHAnsi" w:hAnsiTheme="majorHAnsi" w:cstheme="majorHAnsi"/>
          <w:szCs w:val="22"/>
        </w:rPr>
        <w:t>s</w:t>
      </w:r>
    </w:p>
    <w:p w14:paraId="1D48FF01" w14:textId="44DC44C4" w:rsidR="00482520" w:rsidRPr="005F2468" w:rsidRDefault="00482520" w:rsidP="00233AEA">
      <w:pPr>
        <w:pStyle w:val="ListParagraph"/>
        <w:numPr>
          <w:ilvl w:val="1"/>
          <w:numId w:val="2"/>
        </w:numPr>
        <w:rPr>
          <w:rFonts w:asciiTheme="majorHAnsi" w:hAnsiTheme="majorHAnsi" w:cstheme="majorHAnsi"/>
          <w:szCs w:val="22"/>
        </w:rPr>
      </w:pPr>
      <w:r w:rsidRPr="005F2468">
        <w:rPr>
          <w:rFonts w:asciiTheme="majorHAnsi" w:hAnsiTheme="majorHAnsi" w:cstheme="majorHAnsi"/>
          <w:szCs w:val="22"/>
        </w:rPr>
        <w:t>Archives Working Group Update</w:t>
      </w:r>
    </w:p>
    <w:p w14:paraId="5FFE4309" w14:textId="77777777" w:rsidR="00107FC4" w:rsidRPr="00C173D3" w:rsidRDefault="00107FC4" w:rsidP="0007021F">
      <w:pPr>
        <w:rPr>
          <w:rFonts w:asciiTheme="majorHAnsi" w:hAnsiTheme="majorHAnsi" w:cstheme="majorHAnsi"/>
          <w:szCs w:val="22"/>
          <w:u w:val="single"/>
        </w:rPr>
      </w:pPr>
    </w:p>
    <w:p w14:paraId="3DAE8E83" w14:textId="33CFEB37" w:rsidR="0007021F" w:rsidRPr="00C173D3" w:rsidRDefault="00E76D1C" w:rsidP="0007021F">
      <w:pPr>
        <w:rPr>
          <w:rFonts w:asciiTheme="majorHAnsi" w:hAnsiTheme="majorHAnsi" w:cstheme="majorHAnsi"/>
          <w:szCs w:val="22"/>
          <w:u w:val="single"/>
        </w:rPr>
      </w:pPr>
      <w:r w:rsidRPr="00C173D3">
        <w:rPr>
          <w:rFonts w:asciiTheme="majorHAnsi" w:hAnsiTheme="majorHAnsi" w:cstheme="majorHAnsi"/>
          <w:szCs w:val="22"/>
          <w:u w:val="single"/>
        </w:rPr>
        <w:t xml:space="preserve">Meeting </w:t>
      </w:r>
      <w:r w:rsidR="0007021F" w:rsidRPr="00C173D3">
        <w:rPr>
          <w:rFonts w:asciiTheme="majorHAnsi" w:hAnsiTheme="majorHAnsi" w:cstheme="majorHAnsi"/>
          <w:szCs w:val="22"/>
          <w:u w:val="single"/>
        </w:rPr>
        <w:t>Agenda</w:t>
      </w:r>
    </w:p>
    <w:p w14:paraId="6C9E0BE2" w14:textId="77777777" w:rsidR="0007021F" w:rsidRPr="00C173D3" w:rsidRDefault="0007021F" w:rsidP="0007021F">
      <w:pPr>
        <w:rPr>
          <w:rFonts w:asciiTheme="majorHAnsi" w:hAnsiTheme="majorHAnsi" w:cstheme="majorHAnsi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654"/>
      </w:tblGrid>
      <w:tr w:rsidR="0007021F" w:rsidRPr="00C173D3" w14:paraId="047C53BF" w14:textId="77777777" w:rsidTr="002A37FC">
        <w:tc>
          <w:tcPr>
            <w:tcW w:w="1696" w:type="dxa"/>
          </w:tcPr>
          <w:p w14:paraId="063AC435" w14:textId="333A7118" w:rsidR="0007021F" w:rsidRPr="00C173D3" w:rsidRDefault="00852CF2" w:rsidP="002A37FC">
            <w:pPr>
              <w:rPr>
                <w:rFonts w:asciiTheme="majorHAnsi" w:hAnsiTheme="majorHAnsi" w:cstheme="majorHAnsi"/>
                <w:szCs w:val="22"/>
              </w:rPr>
            </w:pPr>
            <w:r w:rsidRPr="00C173D3">
              <w:rPr>
                <w:rFonts w:asciiTheme="majorHAnsi" w:hAnsiTheme="majorHAnsi" w:cstheme="majorHAnsi"/>
                <w:szCs w:val="22"/>
              </w:rPr>
              <w:t>9:30</w:t>
            </w:r>
          </w:p>
        </w:tc>
        <w:tc>
          <w:tcPr>
            <w:tcW w:w="7654" w:type="dxa"/>
          </w:tcPr>
          <w:p w14:paraId="6BFD2331" w14:textId="77777777" w:rsidR="0007021F" w:rsidRDefault="0007021F" w:rsidP="002A37FC">
            <w:pPr>
              <w:rPr>
                <w:rFonts w:asciiTheme="majorHAnsi" w:hAnsiTheme="majorHAnsi" w:cstheme="majorHAnsi"/>
                <w:szCs w:val="22"/>
              </w:rPr>
            </w:pPr>
            <w:r w:rsidRPr="00C173D3">
              <w:rPr>
                <w:rFonts w:asciiTheme="majorHAnsi" w:hAnsiTheme="majorHAnsi" w:cstheme="majorHAnsi"/>
                <w:szCs w:val="22"/>
              </w:rPr>
              <w:t>Call to order</w:t>
            </w:r>
            <w:r w:rsidR="00D629E3" w:rsidRPr="00C173D3">
              <w:rPr>
                <w:rFonts w:asciiTheme="majorHAnsi" w:hAnsiTheme="majorHAnsi" w:cstheme="majorHAnsi"/>
                <w:szCs w:val="22"/>
              </w:rPr>
              <w:t xml:space="preserve"> (Denise)</w:t>
            </w:r>
          </w:p>
          <w:p w14:paraId="1785D656" w14:textId="3C322D35" w:rsidR="0099620E" w:rsidRPr="00C173D3" w:rsidRDefault="0099620E" w:rsidP="002A37FC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="003F2A47" w:rsidRPr="00C173D3" w14:paraId="035840B4" w14:textId="77777777" w:rsidTr="002A37FC">
        <w:tc>
          <w:tcPr>
            <w:tcW w:w="1696" w:type="dxa"/>
          </w:tcPr>
          <w:p w14:paraId="6301A6D8" w14:textId="50FD6C02" w:rsidR="003F2A47" w:rsidRPr="00C173D3" w:rsidRDefault="003F2A47" w:rsidP="003F2A47">
            <w:pPr>
              <w:rPr>
                <w:rFonts w:asciiTheme="majorHAnsi" w:hAnsiTheme="majorHAnsi" w:cstheme="majorHAnsi"/>
                <w:szCs w:val="22"/>
              </w:rPr>
            </w:pPr>
            <w:r w:rsidRPr="00C173D3">
              <w:rPr>
                <w:rFonts w:asciiTheme="majorHAnsi" w:hAnsiTheme="majorHAnsi" w:cstheme="majorHAnsi"/>
                <w:szCs w:val="22"/>
              </w:rPr>
              <w:t>9:</w:t>
            </w:r>
            <w:r w:rsidR="00DA5B4E">
              <w:rPr>
                <w:rFonts w:asciiTheme="majorHAnsi" w:hAnsiTheme="majorHAnsi" w:cstheme="majorHAnsi"/>
                <w:szCs w:val="22"/>
              </w:rPr>
              <w:t>45</w:t>
            </w:r>
          </w:p>
        </w:tc>
        <w:tc>
          <w:tcPr>
            <w:tcW w:w="7654" w:type="dxa"/>
          </w:tcPr>
          <w:p w14:paraId="0150B56C" w14:textId="7BADDD1D" w:rsidR="003F2A47" w:rsidRPr="00C173D3" w:rsidRDefault="00F25215" w:rsidP="003F2A47">
            <w:pPr>
              <w:rPr>
                <w:rFonts w:asciiTheme="majorHAnsi" w:hAnsiTheme="majorHAnsi" w:cstheme="majorHAnsi"/>
                <w:szCs w:val="22"/>
              </w:rPr>
            </w:pPr>
            <w:r w:rsidRPr="00C173D3">
              <w:rPr>
                <w:rFonts w:asciiTheme="majorHAnsi" w:hAnsiTheme="majorHAnsi" w:cstheme="majorHAnsi"/>
                <w:szCs w:val="22"/>
              </w:rPr>
              <w:t>Approval of consent agenda</w:t>
            </w:r>
            <w:r w:rsidR="0099620E">
              <w:rPr>
                <w:rFonts w:asciiTheme="majorHAnsi" w:hAnsiTheme="majorHAnsi" w:cstheme="majorHAnsi"/>
                <w:szCs w:val="22"/>
              </w:rPr>
              <w:t xml:space="preserve"> (Denise)</w:t>
            </w:r>
          </w:p>
          <w:p w14:paraId="516AA567" w14:textId="44AB75A7" w:rsidR="003F2A47" w:rsidRPr="00C173D3" w:rsidRDefault="003F2A47" w:rsidP="003F2A47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="00F25215" w:rsidRPr="00C173D3" w14:paraId="6FE9CD11" w14:textId="77777777" w:rsidTr="002A37FC">
        <w:tc>
          <w:tcPr>
            <w:tcW w:w="1696" w:type="dxa"/>
          </w:tcPr>
          <w:p w14:paraId="3DA229DA" w14:textId="3B67948C" w:rsidR="00F25215" w:rsidRPr="00C173D3" w:rsidRDefault="00F25215" w:rsidP="00F25215">
            <w:pPr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7654" w:type="dxa"/>
          </w:tcPr>
          <w:p w14:paraId="589A93BB" w14:textId="04333984" w:rsidR="00F25215" w:rsidRPr="00C173D3" w:rsidRDefault="00F25215" w:rsidP="00F25215">
            <w:pPr>
              <w:rPr>
                <w:rFonts w:asciiTheme="majorHAnsi" w:hAnsiTheme="majorHAnsi" w:cstheme="majorHAnsi"/>
                <w:szCs w:val="22"/>
              </w:rPr>
            </w:pPr>
            <w:r w:rsidRPr="00C173D3">
              <w:rPr>
                <w:rFonts w:asciiTheme="majorHAnsi" w:hAnsiTheme="majorHAnsi" w:cstheme="majorHAnsi"/>
                <w:szCs w:val="22"/>
              </w:rPr>
              <w:t>Consent agenda items</w:t>
            </w:r>
            <w:r w:rsidR="0099620E">
              <w:rPr>
                <w:rFonts w:asciiTheme="majorHAnsi" w:hAnsiTheme="majorHAnsi" w:cstheme="majorHAnsi"/>
                <w:szCs w:val="22"/>
              </w:rPr>
              <w:t xml:space="preserve"> for discussion, </w:t>
            </w:r>
            <w:r w:rsidRPr="00C173D3">
              <w:rPr>
                <w:rFonts w:asciiTheme="majorHAnsi" w:hAnsiTheme="majorHAnsi" w:cstheme="majorHAnsi"/>
                <w:szCs w:val="22"/>
              </w:rPr>
              <w:t>if applicable</w:t>
            </w:r>
            <w:r w:rsidR="0099620E">
              <w:rPr>
                <w:rFonts w:asciiTheme="majorHAnsi" w:hAnsiTheme="majorHAnsi" w:cstheme="majorHAnsi"/>
                <w:szCs w:val="22"/>
              </w:rPr>
              <w:t xml:space="preserve"> (Denise)</w:t>
            </w:r>
          </w:p>
          <w:p w14:paraId="112C69F6" w14:textId="65326005" w:rsidR="00F25215" w:rsidRPr="00C173D3" w:rsidRDefault="00F25215" w:rsidP="00F25215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="008B7F10" w:rsidRPr="00C173D3" w14:paraId="0D743334" w14:textId="77777777" w:rsidTr="002A37FC">
        <w:tc>
          <w:tcPr>
            <w:tcW w:w="1696" w:type="dxa"/>
          </w:tcPr>
          <w:p w14:paraId="39D358FB" w14:textId="2DB24ACE" w:rsidR="008B7F10" w:rsidRPr="00C173D3" w:rsidRDefault="00DD1DB2" w:rsidP="003F2A47">
            <w:pPr>
              <w:rPr>
                <w:rFonts w:asciiTheme="majorHAnsi" w:hAnsiTheme="majorHAnsi" w:cstheme="majorHAnsi"/>
                <w:szCs w:val="22"/>
              </w:rPr>
            </w:pPr>
            <w:r w:rsidRPr="00C173D3">
              <w:rPr>
                <w:rFonts w:asciiTheme="majorHAnsi" w:hAnsiTheme="majorHAnsi" w:cstheme="majorHAnsi"/>
                <w:szCs w:val="22"/>
              </w:rPr>
              <w:t>10:0</w:t>
            </w:r>
            <w:r w:rsidR="00435AC4">
              <w:rPr>
                <w:rFonts w:asciiTheme="majorHAnsi" w:hAnsiTheme="majorHAnsi" w:cstheme="majorHAnsi"/>
                <w:szCs w:val="22"/>
              </w:rPr>
              <w:t>0</w:t>
            </w:r>
          </w:p>
        </w:tc>
        <w:tc>
          <w:tcPr>
            <w:tcW w:w="7654" w:type="dxa"/>
          </w:tcPr>
          <w:p w14:paraId="2C6FE76D" w14:textId="0DA29B6C" w:rsidR="008B7F10" w:rsidRPr="00C173D3" w:rsidRDefault="008B7F10" w:rsidP="003F2A47">
            <w:pPr>
              <w:rPr>
                <w:rFonts w:asciiTheme="majorHAnsi" w:hAnsiTheme="majorHAnsi" w:cstheme="majorHAnsi"/>
                <w:szCs w:val="22"/>
              </w:rPr>
            </w:pPr>
            <w:r w:rsidRPr="00C173D3">
              <w:rPr>
                <w:rFonts w:asciiTheme="majorHAnsi" w:hAnsiTheme="majorHAnsi" w:cstheme="majorHAnsi"/>
                <w:szCs w:val="22"/>
              </w:rPr>
              <w:t>202</w:t>
            </w:r>
            <w:r w:rsidR="00953536" w:rsidRPr="00C173D3">
              <w:rPr>
                <w:rFonts w:asciiTheme="majorHAnsi" w:hAnsiTheme="majorHAnsi" w:cstheme="majorHAnsi"/>
                <w:szCs w:val="22"/>
              </w:rPr>
              <w:t>3</w:t>
            </w:r>
            <w:r w:rsidRPr="00C173D3">
              <w:rPr>
                <w:rFonts w:asciiTheme="majorHAnsi" w:hAnsiTheme="majorHAnsi" w:cstheme="majorHAnsi"/>
                <w:szCs w:val="22"/>
              </w:rPr>
              <w:t xml:space="preserve"> </w:t>
            </w:r>
            <w:r w:rsidR="002241F3" w:rsidRPr="00C173D3">
              <w:rPr>
                <w:rFonts w:asciiTheme="majorHAnsi" w:hAnsiTheme="majorHAnsi" w:cstheme="majorHAnsi"/>
                <w:szCs w:val="22"/>
              </w:rPr>
              <w:t>c</w:t>
            </w:r>
            <w:r w:rsidRPr="00C173D3">
              <w:rPr>
                <w:rFonts w:asciiTheme="majorHAnsi" w:hAnsiTheme="majorHAnsi" w:cstheme="majorHAnsi"/>
                <w:szCs w:val="22"/>
              </w:rPr>
              <w:t>onference</w:t>
            </w:r>
            <w:r w:rsidR="0099620E">
              <w:rPr>
                <w:rFonts w:asciiTheme="majorHAnsi" w:hAnsiTheme="majorHAnsi" w:cstheme="majorHAnsi"/>
                <w:szCs w:val="22"/>
              </w:rPr>
              <w:t xml:space="preserve"> update</w:t>
            </w:r>
            <w:r w:rsidRPr="00C173D3">
              <w:rPr>
                <w:rFonts w:asciiTheme="majorHAnsi" w:hAnsiTheme="majorHAnsi" w:cstheme="majorHAnsi"/>
                <w:szCs w:val="22"/>
              </w:rPr>
              <w:t xml:space="preserve"> (</w:t>
            </w:r>
            <w:r w:rsidR="00953536" w:rsidRPr="00C173D3">
              <w:rPr>
                <w:rFonts w:asciiTheme="majorHAnsi" w:hAnsiTheme="majorHAnsi" w:cstheme="majorHAnsi"/>
                <w:szCs w:val="22"/>
              </w:rPr>
              <w:t>Kim)</w:t>
            </w:r>
          </w:p>
          <w:p w14:paraId="2527237A" w14:textId="77777777" w:rsidR="00934646" w:rsidRDefault="00DD1DB2" w:rsidP="00DD1DB2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Cs w:val="22"/>
              </w:rPr>
            </w:pPr>
            <w:r w:rsidRPr="00C173D3">
              <w:rPr>
                <w:rFonts w:asciiTheme="majorHAnsi" w:hAnsiTheme="majorHAnsi" w:cstheme="majorHAnsi"/>
                <w:szCs w:val="22"/>
              </w:rPr>
              <w:t>Budget</w:t>
            </w:r>
          </w:p>
          <w:p w14:paraId="4735B1F0" w14:textId="6988CE98" w:rsidR="00DD1DB2" w:rsidRPr="00C173D3" w:rsidRDefault="00934646" w:rsidP="00DD1DB2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R</w:t>
            </w:r>
            <w:r w:rsidR="0099620E">
              <w:rPr>
                <w:rFonts w:asciiTheme="majorHAnsi" w:hAnsiTheme="majorHAnsi" w:cstheme="majorHAnsi"/>
                <w:szCs w:val="22"/>
              </w:rPr>
              <w:t>egistration fees</w:t>
            </w:r>
          </w:p>
          <w:p w14:paraId="7C0957A4" w14:textId="5B569605" w:rsidR="0099620E" w:rsidRPr="0099620E" w:rsidRDefault="00953536" w:rsidP="0099620E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Cs w:val="22"/>
              </w:rPr>
            </w:pPr>
            <w:r w:rsidRPr="00C173D3">
              <w:rPr>
                <w:rFonts w:asciiTheme="majorHAnsi" w:hAnsiTheme="majorHAnsi" w:cstheme="majorHAnsi"/>
                <w:szCs w:val="22"/>
              </w:rPr>
              <w:t>Co</w:t>
            </w:r>
            <w:r w:rsidR="0099620E">
              <w:rPr>
                <w:rFonts w:asciiTheme="majorHAnsi" w:hAnsiTheme="majorHAnsi" w:cstheme="majorHAnsi"/>
                <w:szCs w:val="22"/>
              </w:rPr>
              <w:t>ntract</w:t>
            </w:r>
          </w:p>
        </w:tc>
      </w:tr>
      <w:tr w:rsidR="003F2A47" w:rsidRPr="00C173D3" w14:paraId="7E994044" w14:textId="77777777" w:rsidTr="002A37FC">
        <w:tc>
          <w:tcPr>
            <w:tcW w:w="1696" w:type="dxa"/>
          </w:tcPr>
          <w:p w14:paraId="51E21FD5" w14:textId="54D1B2AC" w:rsidR="003F2A47" w:rsidRPr="00C173D3" w:rsidRDefault="003F2A47" w:rsidP="003F2A47">
            <w:pPr>
              <w:rPr>
                <w:rFonts w:asciiTheme="majorHAnsi" w:hAnsiTheme="majorHAnsi" w:cstheme="majorHAnsi"/>
                <w:szCs w:val="22"/>
              </w:rPr>
            </w:pPr>
            <w:r w:rsidRPr="00C173D3">
              <w:rPr>
                <w:rFonts w:asciiTheme="majorHAnsi" w:hAnsiTheme="majorHAnsi" w:cstheme="majorHAnsi"/>
                <w:szCs w:val="22"/>
              </w:rPr>
              <w:t>10:</w:t>
            </w:r>
            <w:r w:rsidR="00435AC4">
              <w:rPr>
                <w:rFonts w:asciiTheme="majorHAnsi" w:hAnsiTheme="majorHAnsi" w:cstheme="majorHAnsi"/>
                <w:szCs w:val="22"/>
              </w:rPr>
              <w:t>10</w:t>
            </w:r>
          </w:p>
        </w:tc>
        <w:tc>
          <w:tcPr>
            <w:tcW w:w="7654" w:type="dxa"/>
          </w:tcPr>
          <w:p w14:paraId="336F2A92" w14:textId="5449C80C" w:rsidR="003F2A47" w:rsidRPr="00C173D3" w:rsidRDefault="003F2A47" w:rsidP="003F2A47">
            <w:pPr>
              <w:rPr>
                <w:rFonts w:asciiTheme="majorHAnsi" w:hAnsiTheme="majorHAnsi" w:cstheme="majorHAnsi"/>
                <w:szCs w:val="22"/>
              </w:rPr>
            </w:pPr>
            <w:r w:rsidRPr="00C173D3">
              <w:rPr>
                <w:rFonts w:asciiTheme="majorHAnsi" w:hAnsiTheme="majorHAnsi" w:cstheme="majorHAnsi"/>
                <w:szCs w:val="22"/>
              </w:rPr>
              <w:t>2024 conference (Lorraine)</w:t>
            </w:r>
          </w:p>
          <w:p w14:paraId="6FE0959E" w14:textId="25205BC4" w:rsidR="00953536" w:rsidRPr="00C173D3" w:rsidRDefault="00953536" w:rsidP="00953536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Cs w:val="22"/>
              </w:rPr>
            </w:pPr>
            <w:r w:rsidRPr="00C173D3">
              <w:rPr>
                <w:rFonts w:asciiTheme="majorHAnsi" w:hAnsiTheme="majorHAnsi" w:cstheme="majorHAnsi"/>
                <w:szCs w:val="22"/>
              </w:rPr>
              <w:t>Budget</w:t>
            </w:r>
            <w:r w:rsidR="00505A24">
              <w:rPr>
                <w:rFonts w:asciiTheme="majorHAnsi" w:hAnsiTheme="majorHAnsi" w:cstheme="majorHAnsi"/>
                <w:szCs w:val="22"/>
              </w:rPr>
              <w:t xml:space="preserve"> &amp; </w:t>
            </w:r>
            <w:commentRangeStart w:id="1"/>
            <w:commentRangeStart w:id="2"/>
            <w:r w:rsidR="00505A24">
              <w:rPr>
                <w:rFonts w:asciiTheme="majorHAnsi" w:hAnsiTheme="majorHAnsi" w:cstheme="majorHAnsi"/>
                <w:szCs w:val="22"/>
              </w:rPr>
              <w:t>registration fee pricing structure</w:t>
            </w:r>
            <w:commentRangeEnd w:id="1"/>
            <w:r w:rsidR="00A820DB">
              <w:rPr>
                <w:rStyle w:val="CommentReference"/>
              </w:rPr>
              <w:commentReference w:id="1"/>
            </w:r>
            <w:commentRangeEnd w:id="2"/>
            <w:r w:rsidR="008E1021">
              <w:rPr>
                <w:rStyle w:val="CommentReference"/>
              </w:rPr>
              <w:commentReference w:id="2"/>
            </w:r>
          </w:p>
          <w:p w14:paraId="6AEC1973" w14:textId="1CF0B369" w:rsidR="00953536" w:rsidRPr="00C173D3" w:rsidRDefault="00505A24" w:rsidP="00953536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Contract &amp; venue update</w:t>
            </w:r>
          </w:p>
        </w:tc>
      </w:tr>
      <w:tr w:rsidR="003A3A7B" w:rsidRPr="00C173D3" w14:paraId="3953F87B" w14:textId="77777777" w:rsidTr="002A37FC">
        <w:tc>
          <w:tcPr>
            <w:tcW w:w="1696" w:type="dxa"/>
          </w:tcPr>
          <w:p w14:paraId="07F1BFD1" w14:textId="1092F5A5" w:rsidR="003A3A7B" w:rsidRPr="00C173D3" w:rsidRDefault="00AE7928" w:rsidP="003F2A47">
            <w:pPr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10:</w:t>
            </w:r>
            <w:r w:rsidR="00435AC4">
              <w:rPr>
                <w:rFonts w:asciiTheme="majorHAnsi" w:hAnsiTheme="majorHAnsi" w:cstheme="majorHAnsi"/>
                <w:szCs w:val="22"/>
              </w:rPr>
              <w:t>20</w:t>
            </w:r>
          </w:p>
        </w:tc>
        <w:tc>
          <w:tcPr>
            <w:tcW w:w="7654" w:type="dxa"/>
          </w:tcPr>
          <w:p w14:paraId="79AF570F" w14:textId="77777777" w:rsidR="003A3A7B" w:rsidRDefault="003A3A7B" w:rsidP="003F2A47">
            <w:pPr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2026 conference (Lorraine)</w:t>
            </w:r>
          </w:p>
          <w:p w14:paraId="60585F7C" w14:textId="2D8C47E8" w:rsidR="003A3A7B" w:rsidRPr="00C173D3" w:rsidRDefault="003A3A7B" w:rsidP="003F2A47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="003F2A47" w:rsidRPr="00C173D3" w14:paraId="4B13A2F3" w14:textId="77777777" w:rsidTr="002A37FC">
        <w:tc>
          <w:tcPr>
            <w:tcW w:w="1696" w:type="dxa"/>
          </w:tcPr>
          <w:p w14:paraId="1F7B45A7" w14:textId="1C2CC955" w:rsidR="003F2A47" w:rsidRPr="00C173D3" w:rsidRDefault="00435AC4" w:rsidP="003F2A47">
            <w:pPr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10:30</w:t>
            </w:r>
          </w:p>
        </w:tc>
        <w:tc>
          <w:tcPr>
            <w:tcW w:w="7654" w:type="dxa"/>
          </w:tcPr>
          <w:p w14:paraId="751490B5" w14:textId="38CD3A7B" w:rsidR="00981395" w:rsidRDefault="00C501E0" w:rsidP="00835CB4">
            <w:pPr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Policies and Procedures Manual Update</w:t>
            </w:r>
            <w:r w:rsidR="00AE7928">
              <w:rPr>
                <w:rFonts w:asciiTheme="majorHAnsi" w:hAnsiTheme="majorHAnsi" w:cstheme="majorHAnsi"/>
                <w:szCs w:val="22"/>
              </w:rPr>
              <w:t xml:space="preserve"> (</w:t>
            </w:r>
            <w:r>
              <w:rPr>
                <w:rFonts w:asciiTheme="majorHAnsi" w:hAnsiTheme="majorHAnsi" w:cstheme="majorHAnsi"/>
                <w:szCs w:val="22"/>
              </w:rPr>
              <w:t>Denise, Stephanie, Lorraine)</w:t>
            </w:r>
          </w:p>
          <w:p w14:paraId="3449616B" w14:textId="7EA656C2" w:rsidR="0060449B" w:rsidRDefault="0060449B" w:rsidP="0060449B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Summary of changes</w:t>
            </w:r>
          </w:p>
          <w:p w14:paraId="4E5B5207" w14:textId="44DD2A28" w:rsidR="0060449B" w:rsidRPr="0060449B" w:rsidRDefault="0060449B" w:rsidP="0060449B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Updates to by-laws</w:t>
            </w:r>
          </w:p>
          <w:p w14:paraId="572BEC43" w14:textId="76A00CB6" w:rsidR="00AE7928" w:rsidRPr="00835CB4" w:rsidRDefault="00AE7928" w:rsidP="00835CB4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="000A3816" w:rsidRPr="00C173D3" w14:paraId="0013F27A" w14:textId="77777777" w:rsidTr="002A37FC">
        <w:tc>
          <w:tcPr>
            <w:tcW w:w="1696" w:type="dxa"/>
          </w:tcPr>
          <w:p w14:paraId="2570AA38" w14:textId="352737F8" w:rsidR="000A3816" w:rsidRDefault="00435AC4" w:rsidP="003F2A47">
            <w:pPr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lastRenderedPageBreak/>
              <w:t>10:50</w:t>
            </w:r>
          </w:p>
        </w:tc>
        <w:tc>
          <w:tcPr>
            <w:tcW w:w="7654" w:type="dxa"/>
          </w:tcPr>
          <w:p w14:paraId="6E3EF398" w14:textId="3066D8CF" w:rsidR="000A3816" w:rsidRDefault="00435AC4" w:rsidP="00835CB4">
            <w:pPr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Membership Update &amp; Review (Beth)</w:t>
            </w:r>
          </w:p>
        </w:tc>
      </w:tr>
      <w:tr w:rsidR="003F2A47" w:rsidRPr="00C173D3" w14:paraId="524479D4" w14:textId="77777777" w:rsidTr="002A37FC">
        <w:tc>
          <w:tcPr>
            <w:tcW w:w="1696" w:type="dxa"/>
          </w:tcPr>
          <w:p w14:paraId="713D410F" w14:textId="17585A33" w:rsidR="003F2A47" w:rsidRPr="00C173D3" w:rsidRDefault="00435AC4" w:rsidP="003F2A47">
            <w:pPr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11:00</w:t>
            </w:r>
          </w:p>
        </w:tc>
        <w:tc>
          <w:tcPr>
            <w:tcW w:w="7654" w:type="dxa"/>
          </w:tcPr>
          <w:p w14:paraId="55F5D04A" w14:textId="5CB73113" w:rsidR="003F2A47" w:rsidRPr="00C173D3" w:rsidRDefault="009B115A" w:rsidP="003F2A47">
            <w:pPr>
              <w:rPr>
                <w:rFonts w:asciiTheme="majorHAnsi" w:hAnsiTheme="majorHAnsi" w:cstheme="majorHAnsi"/>
                <w:szCs w:val="22"/>
              </w:rPr>
            </w:pPr>
            <w:r w:rsidRPr="00C173D3">
              <w:rPr>
                <w:rFonts w:asciiTheme="majorHAnsi" w:hAnsiTheme="majorHAnsi" w:cstheme="majorHAnsi"/>
                <w:szCs w:val="22"/>
              </w:rPr>
              <w:t>Break</w:t>
            </w:r>
          </w:p>
        </w:tc>
      </w:tr>
      <w:tr w:rsidR="00435AC4" w:rsidRPr="00C173D3" w14:paraId="6E244239" w14:textId="77777777" w:rsidTr="002A37FC">
        <w:tc>
          <w:tcPr>
            <w:tcW w:w="1696" w:type="dxa"/>
          </w:tcPr>
          <w:p w14:paraId="74E4CE1E" w14:textId="1A2B766E" w:rsidR="00435AC4" w:rsidRDefault="00435AC4" w:rsidP="00D57EAB">
            <w:pPr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11:15</w:t>
            </w:r>
          </w:p>
        </w:tc>
        <w:tc>
          <w:tcPr>
            <w:tcW w:w="7654" w:type="dxa"/>
          </w:tcPr>
          <w:p w14:paraId="08C44F56" w14:textId="6C5A49D6" w:rsidR="00435AC4" w:rsidRPr="00BC7187" w:rsidRDefault="00435AC4" w:rsidP="0060449B">
            <w:pPr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Budget Report (Ginger)</w:t>
            </w:r>
          </w:p>
        </w:tc>
      </w:tr>
      <w:tr w:rsidR="00D57EAB" w:rsidRPr="00C173D3" w14:paraId="0AE0D8B0" w14:textId="77777777" w:rsidTr="002A37FC">
        <w:tc>
          <w:tcPr>
            <w:tcW w:w="1696" w:type="dxa"/>
          </w:tcPr>
          <w:p w14:paraId="68C5EF2C" w14:textId="13D89D01" w:rsidR="00D57EAB" w:rsidRPr="00BC7187" w:rsidRDefault="00435AC4" w:rsidP="00D57EAB">
            <w:pPr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11:45</w:t>
            </w:r>
          </w:p>
        </w:tc>
        <w:tc>
          <w:tcPr>
            <w:tcW w:w="7654" w:type="dxa"/>
          </w:tcPr>
          <w:p w14:paraId="0A74D441" w14:textId="77777777" w:rsidR="00D57EAB" w:rsidRPr="00BC7187" w:rsidRDefault="00BC7187" w:rsidP="0060449B">
            <w:pPr>
              <w:rPr>
                <w:rFonts w:asciiTheme="majorHAnsi" w:hAnsiTheme="majorHAnsi" w:cstheme="majorHAnsi"/>
                <w:szCs w:val="22"/>
              </w:rPr>
            </w:pPr>
            <w:r w:rsidRPr="00BC7187">
              <w:rPr>
                <w:rFonts w:asciiTheme="majorHAnsi" w:hAnsiTheme="majorHAnsi" w:cstheme="majorHAnsi"/>
                <w:szCs w:val="22"/>
              </w:rPr>
              <w:t>Future Focus Working Group (Mary Jo)</w:t>
            </w:r>
          </w:p>
          <w:p w14:paraId="02844525" w14:textId="30B02E79" w:rsidR="00BC7187" w:rsidRPr="00BC7187" w:rsidRDefault="00BC7187" w:rsidP="00BC7187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Cs w:val="22"/>
              </w:rPr>
            </w:pPr>
            <w:r w:rsidRPr="00BC7187">
              <w:rPr>
                <w:rFonts w:asciiTheme="majorHAnsi" w:hAnsiTheme="majorHAnsi" w:cstheme="majorHAnsi"/>
                <w:szCs w:val="22"/>
              </w:rPr>
              <w:t>Motion to accept report and recommendations</w:t>
            </w:r>
          </w:p>
          <w:p w14:paraId="0C754B92" w14:textId="1302DAEE" w:rsidR="00BC7187" w:rsidRPr="00BC7187" w:rsidRDefault="00BC7187" w:rsidP="00BC7187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Cs w:val="22"/>
              </w:rPr>
            </w:pPr>
            <w:r w:rsidRPr="00BC7187">
              <w:rPr>
                <w:rFonts w:asciiTheme="majorHAnsi" w:hAnsiTheme="majorHAnsi" w:cstheme="majorHAnsi"/>
                <w:szCs w:val="22"/>
              </w:rPr>
              <w:t>Discuss recommendations</w:t>
            </w:r>
          </w:p>
        </w:tc>
      </w:tr>
      <w:tr w:rsidR="00D57EAB" w:rsidRPr="00C173D3" w14:paraId="546F1F88" w14:textId="77777777" w:rsidTr="002A37FC">
        <w:tc>
          <w:tcPr>
            <w:tcW w:w="1696" w:type="dxa"/>
          </w:tcPr>
          <w:p w14:paraId="537CCC1B" w14:textId="76D4D07B" w:rsidR="00D57EAB" w:rsidRPr="00C173D3" w:rsidRDefault="00D57EAB" w:rsidP="00D57EAB">
            <w:pPr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7654" w:type="dxa"/>
          </w:tcPr>
          <w:p w14:paraId="574F50F3" w14:textId="5E705A26" w:rsidR="0060449B" w:rsidRDefault="0060449B" w:rsidP="0060449B">
            <w:pPr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 xml:space="preserve">Revenue streams for the </w:t>
            </w:r>
            <w:r w:rsidR="00BC7187">
              <w:rPr>
                <w:rFonts w:asciiTheme="majorHAnsi" w:hAnsiTheme="majorHAnsi" w:cstheme="majorHAnsi"/>
                <w:szCs w:val="22"/>
              </w:rPr>
              <w:t>chapter</w:t>
            </w:r>
            <w:r>
              <w:rPr>
                <w:rFonts w:asciiTheme="majorHAnsi" w:hAnsiTheme="majorHAnsi" w:cstheme="majorHAnsi"/>
                <w:szCs w:val="22"/>
              </w:rPr>
              <w:t xml:space="preserve"> (Denise)</w:t>
            </w:r>
          </w:p>
          <w:p w14:paraId="18E15578" w14:textId="77777777" w:rsidR="0060449B" w:rsidRDefault="0060449B" w:rsidP="0060449B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Continuing Education</w:t>
            </w:r>
          </w:p>
          <w:p w14:paraId="1798923F" w14:textId="77777777" w:rsidR="0060449B" w:rsidRDefault="0060449B" w:rsidP="0060449B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Conference registration fees</w:t>
            </w:r>
          </w:p>
          <w:p w14:paraId="532F3076" w14:textId="77777777" w:rsidR="0060449B" w:rsidRDefault="0060449B" w:rsidP="0060449B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Membership dues</w:t>
            </w:r>
          </w:p>
          <w:p w14:paraId="5462F3D6" w14:textId="77777777" w:rsidR="0060449B" w:rsidRDefault="0060449B" w:rsidP="0060449B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 xml:space="preserve">Fundraising </w:t>
            </w:r>
          </w:p>
          <w:p w14:paraId="733131D4" w14:textId="77777777" w:rsidR="0060449B" w:rsidRPr="00511CAD" w:rsidRDefault="0060449B" w:rsidP="0060449B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Donations</w:t>
            </w:r>
          </w:p>
          <w:p w14:paraId="75AEF80E" w14:textId="4410937F" w:rsidR="00D57EAB" w:rsidRPr="00C173D3" w:rsidRDefault="00435AC4" w:rsidP="00D57EAB">
            <w:pPr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C</w:t>
            </w:r>
            <w:r w:rsidR="00D57EAB" w:rsidRPr="00C173D3">
              <w:rPr>
                <w:rFonts w:asciiTheme="majorHAnsi" w:hAnsiTheme="majorHAnsi" w:cstheme="majorHAnsi"/>
                <w:szCs w:val="22"/>
              </w:rPr>
              <w:t>hapter By-Laws update (Lorraine and Denise)</w:t>
            </w:r>
          </w:p>
        </w:tc>
      </w:tr>
      <w:tr w:rsidR="00D57EAB" w:rsidRPr="00C173D3" w14:paraId="5BD70650" w14:textId="77777777" w:rsidTr="002A37FC">
        <w:tc>
          <w:tcPr>
            <w:tcW w:w="1696" w:type="dxa"/>
          </w:tcPr>
          <w:p w14:paraId="02D49AF3" w14:textId="2F7921CD" w:rsidR="00D57EAB" w:rsidRPr="00C173D3" w:rsidRDefault="00435AC4" w:rsidP="00D57EAB">
            <w:pPr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12:15</w:t>
            </w:r>
          </w:p>
        </w:tc>
        <w:tc>
          <w:tcPr>
            <w:tcW w:w="7654" w:type="dxa"/>
          </w:tcPr>
          <w:p w14:paraId="1C7F24E5" w14:textId="404AF3CF" w:rsidR="00D57EAB" w:rsidRPr="00C173D3" w:rsidRDefault="00D57EAB" w:rsidP="00D57EAB">
            <w:pPr>
              <w:rPr>
                <w:rFonts w:asciiTheme="majorHAnsi" w:hAnsiTheme="majorHAnsi" w:cstheme="majorHAnsi"/>
                <w:szCs w:val="22"/>
              </w:rPr>
            </w:pPr>
            <w:r w:rsidRPr="00C173D3">
              <w:rPr>
                <w:rFonts w:asciiTheme="majorHAnsi" w:hAnsiTheme="majorHAnsi" w:cstheme="majorHAnsi"/>
                <w:szCs w:val="22"/>
              </w:rPr>
              <w:t>Update on 2023 Chapter Objectives</w:t>
            </w:r>
          </w:p>
          <w:p w14:paraId="16781E8C" w14:textId="2B56B54F" w:rsidR="00D57EAB" w:rsidRPr="00C173D3" w:rsidRDefault="00D57EAB" w:rsidP="00D57EAB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Cs w:val="22"/>
              </w:rPr>
            </w:pPr>
            <w:r w:rsidRPr="00C173D3">
              <w:rPr>
                <w:rFonts w:asciiTheme="majorHAnsi" w:hAnsiTheme="majorHAnsi" w:cstheme="majorHAnsi"/>
                <w:szCs w:val="22"/>
              </w:rPr>
              <w:t>Conference Planning two years ahead (progress update with 2024 meeting)</w:t>
            </w:r>
          </w:p>
          <w:p w14:paraId="3876519F" w14:textId="7DD05F6E" w:rsidR="00D57EAB" w:rsidRPr="00C173D3" w:rsidRDefault="00D57EAB" w:rsidP="00D57EAB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Cs w:val="22"/>
              </w:rPr>
            </w:pPr>
            <w:r w:rsidRPr="00C173D3">
              <w:rPr>
                <w:rFonts w:asciiTheme="majorHAnsi" w:hAnsiTheme="majorHAnsi" w:cstheme="majorHAnsi"/>
                <w:szCs w:val="22"/>
              </w:rPr>
              <w:t>Research Award update</w:t>
            </w:r>
          </w:p>
          <w:p w14:paraId="3DE9FB91" w14:textId="28E46CCB" w:rsidR="00D57EAB" w:rsidRPr="00C173D3" w:rsidRDefault="00D57EAB" w:rsidP="00D57EAB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Cs w:val="22"/>
              </w:rPr>
            </w:pPr>
            <w:r w:rsidRPr="00C173D3">
              <w:rPr>
                <w:rFonts w:asciiTheme="majorHAnsi" w:hAnsiTheme="majorHAnsi" w:cstheme="majorHAnsi"/>
                <w:szCs w:val="22"/>
              </w:rPr>
              <w:t>Inclusion &amp; diversity committee</w:t>
            </w:r>
          </w:p>
          <w:p w14:paraId="314915D3" w14:textId="02AE347E" w:rsidR="00D57EAB" w:rsidRPr="00CC3E78" w:rsidRDefault="00D57EAB" w:rsidP="00CC3E78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Cs w:val="22"/>
              </w:rPr>
            </w:pPr>
            <w:r w:rsidRPr="00C173D3">
              <w:rPr>
                <w:rFonts w:asciiTheme="majorHAnsi" w:hAnsiTheme="majorHAnsi" w:cstheme="majorHAnsi"/>
                <w:szCs w:val="22"/>
              </w:rPr>
              <w:t xml:space="preserve">Library advocacy day in Albany </w:t>
            </w:r>
          </w:p>
        </w:tc>
      </w:tr>
      <w:tr w:rsidR="00D57EAB" w:rsidRPr="00C173D3" w14:paraId="08B117AA" w14:textId="77777777" w:rsidTr="002A37FC">
        <w:tc>
          <w:tcPr>
            <w:tcW w:w="1696" w:type="dxa"/>
          </w:tcPr>
          <w:p w14:paraId="586D61A2" w14:textId="78BC4D2A" w:rsidR="00D57EAB" w:rsidRPr="00C173D3" w:rsidRDefault="00435AC4" w:rsidP="00D57EAB">
            <w:pPr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12:30</w:t>
            </w:r>
          </w:p>
        </w:tc>
        <w:tc>
          <w:tcPr>
            <w:tcW w:w="7654" w:type="dxa"/>
          </w:tcPr>
          <w:p w14:paraId="77476315" w14:textId="19BC3D12" w:rsidR="00D57EAB" w:rsidRPr="00C173D3" w:rsidRDefault="00514FF9" w:rsidP="00D57EAB">
            <w:pPr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New Business</w:t>
            </w:r>
          </w:p>
        </w:tc>
      </w:tr>
      <w:tr w:rsidR="00D57EAB" w:rsidRPr="00C173D3" w14:paraId="18B3698E" w14:textId="77777777" w:rsidTr="002A37FC">
        <w:tc>
          <w:tcPr>
            <w:tcW w:w="1696" w:type="dxa"/>
          </w:tcPr>
          <w:p w14:paraId="0CE59221" w14:textId="32DA5930" w:rsidR="00D57EAB" w:rsidRPr="00C173D3" w:rsidRDefault="00435AC4" w:rsidP="00D57EAB">
            <w:pPr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1:00</w:t>
            </w:r>
          </w:p>
        </w:tc>
        <w:tc>
          <w:tcPr>
            <w:tcW w:w="7654" w:type="dxa"/>
          </w:tcPr>
          <w:p w14:paraId="5E23A665" w14:textId="77777777" w:rsidR="00D57EAB" w:rsidRPr="00C173D3" w:rsidRDefault="00D57EAB" w:rsidP="00D57EAB">
            <w:pPr>
              <w:rPr>
                <w:rFonts w:asciiTheme="majorHAnsi" w:hAnsiTheme="majorHAnsi" w:cstheme="majorHAnsi"/>
                <w:szCs w:val="22"/>
              </w:rPr>
            </w:pPr>
            <w:r w:rsidRPr="00C173D3">
              <w:rPr>
                <w:rFonts w:asciiTheme="majorHAnsi" w:hAnsiTheme="majorHAnsi" w:cstheme="majorHAnsi"/>
                <w:szCs w:val="22"/>
              </w:rPr>
              <w:t>Adjourn</w:t>
            </w:r>
          </w:p>
        </w:tc>
      </w:tr>
    </w:tbl>
    <w:p w14:paraId="7EE17627" w14:textId="77777777" w:rsidR="00EA443F" w:rsidRPr="00C173D3" w:rsidRDefault="00667944">
      <w:pPr>
        <w:rPr>
          <w:rFonts w:asciiTheme="majorHAnsi" w:hAnsiTheme="majorHAnsi" w:cstheme="majorHAnsi"/>
          <w:szCs w:val="22"/>
        </w:rPr>
      </w:pPr>
    </w:p>
    <w:sectPr w:rsidR="00EA443F" w:rsidRPr="00C173D3" w:rsidSect="007B29C7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Denise Smith" w:date="2023-03-06T09:54:00Z" w:initials="DS">
    <w:p w14:paraId="4FD18846" w14:textId="77777777" w:rsidR="00A820DB" w:rsidRDefault="00A820DB" w:rsidP="003F50E7">
      <w:pPr>
        <w:pStyle w:val="CommentText"/>
      </w:pPr>
      <w:r>
        <w:rPr>
          <w:rStyle w:val="CommentReference"/>
        </w:rPr>
        <w:annotationRef/>
      </w:r>
      <w:r>
        <w:rPr>
          <w:lang w:val="en-CA"/>
        </w:rPr>
        <w:t>Develop communication material for membership re: fee changes</w:t>
      </w:r>
    </w:p>
  </w:comment>
  <w:comment w:id="2" w:author="Denise Smith" w:date="2023-03-06T10:03:00Z" w:initials="DS">
    <w:p w14:paraId="38FBAC90" w14:textId="77777777" w:rsidR="008E1021" w:rsidRDefault="008E1021" w:rsidP="00A16F0F">
      <w:pPr>
        <w:pStyle w:val="CommentText"/>
      </w:pPr>
      <w:r>
        <w:rPr>
          <w:rStyle w:val="CommentReference"/>
        </w:rPr>
        <w:annotationRef/>
      </w:r>
      <w:r>
        <w:rPr>
          <w:lang w:val="en-CA"/>
        </w:rPr>
        <w:t>Responses to questions from membership will be responded to by the Communications Coordinator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FD18846" w15:done="0"/>
  <w15:commentEx w15:paraId="38FBAC90" w15:paraIdParent="4FD1884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036E6" w16cex:dateUtc="2023-03-06T14:54:00Z"/>
  <w16cex:commentExtensible w16cex:durableId="27B03903" w16cex:dateUtc="2023-03-06T15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FD18846" w16cid:durableId="27B036E6"/>
  <w16cid:commentId w16cid:paraId="38FBAC90" w16cid:durableId="27B0390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4CE9D8" w14:textId="77777777" w:rsidR="00DD6975" w:rsidRDefault="00DD6975" w:rsidP="00953536">
      <w:r>
        <w:separator/>
      </w:r>
    </w:p>
  </w:endnote>
  <w:endnote w:type="continuationSeparator" w:id="0">
    <w:p w14:paraId="4AFE062D" w14:textId="77777777" w:rsidR="00DD6975" w:rsidRDefault="00DD6975" w:rsidP="00953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A243E1" w14:textId="77777777" w:rsidR="00DD6975" w:rsidRDefault="00DD6975" w:rsidP="00953536">
      <w:r>
        <w:separator/>
      </w:r>
    </w:p>
  </w:footnote>
  <w:footnote w:type="continuationSeparator" w:id="0">
    <w:p w14:paraId="22F1C812" w14:textId="77777777" w:rsidR="00DD6975" w:rsidRDefault="00DD6975" w:rsidP="00953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5A749" w14:textId="36FF1FAF" w:rsidR="00953536" w:rsidRDefault="00953536">
    <w:pPr>
      <w:pStyle w:val="Header"/>
    </w:pPr>
    <w:r>
      <w:rPr>
        <w:rFonts w:asciiTheme="minorHAnsi" w:hAnsiTheme="minorHAnsi" w:cstheme="minorHAnsi"/>
        <w:noProof/>
      </w:rPr>
      <w:drawing>
        <wp:anchor distT="0" distB="0" distL="114300" distR="114300" simplePos="0" relativeHeight="251659264" behindDoc="0" locked="0" layoutInCell="1" allowOverlap="1" wp14:anchorId="746F5BCE" wp14:editId="3A3F034D">
          <wp:simplePos x="0" y="0"/>
          <wp:positionH relativeFrom="margin">
            <wp:align>center</wp:align>
          </wp:positionH>
          <wp:positionV relativeFrom="paragraph">
            <wp:posOffset>-200660</wp:posOffset>
          </wp:positionV>
          <wp:extent cx="2619375" cy="671195"/>
          <wp:effectExtent l="0" t="0" r="9525" b="0"/>
          <wp:wrapSquare wrapText="bothSides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9375" cy="671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932B1"/>
    <w:multiLevelType w:val="hybridMultilevel"/>
    <w:tmpl w:val="EFA2E246"/>
    <w:lvl w:ilvl="0" w:tplc="DA2C83E2">
      <w:start w:val="2022"/>
      <w:numFmt w:val="bullet"/>
      <w:lvlText w:val="-"/>
      <w:lvlJc w:val="left"/>
      <w:pPr>
        <w:ind w:left="420" w:hanging="360"/>
      </w:pPr>
      <w:rPr>
        <w:rFonts w:ascii="Avenir Book" w:eastAsiaTheme="minorHAnsi" w:hAnsi="Avenir Book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7F6327E"/>
    <w:multiLevelType w:val="hybridMultilevel"/>
    <w:tmpl w:val="6F92BF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C7B3D"/>
    <w:multiLevelType w:val="hybridMultilevel"/>
    <w:tmpl w:val="399EC5D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C6321"/>
    <w:multiLevelType w:val="hybridMultilevel"/>
    <w:tmpl w:val="44EC84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7400F"/>
    <w:multiLevelType w:val="hybridMultilevel"/>
    <w:tmpl w:val="85DE26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6368AB"/>
    <w:multiLevelType w:val="hybridMultilevel"/>
    <w:tmpl w:val="6854C0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873C12"/>
    <w:multiLevelType w:val="hybridMultilevel"/>
    <w:tmpl w:val="89A630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90A36"/>
    <w:multiLevelType w:val="hybridMultilevel"/>
    <w:tmpl w:val="74D229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enise Smith">
    <w15:presenceInfo w15:providerId="AD" w15:userId="S::dsmith@mcmaster.ca::5fe2bf99-d47e-4355-b870-2576b98bc1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21F"/>
    <w:rsid w:val="00021652"/>
    <w:rsid w:val="00027ACC"/>
    <w:rsid w:val="00043DDA"/>
    <w:rsid w:val="0006569B"/>
    <w:rsid w:val="0007021F"/>
    <w:rsid w:val="000A3816"/>
    <w:rsid w:val="000C0497"/>
    <w:rsid w:val="000E4B54"/>
    <w:rsid w:val="000E6CF5"/>
    <w:rsid w:val="00107FC4"/>
    <w:rsid w:val="0013087C"/>
    <w:rsid w:val="001405F3"/>
    <w:rsid w:val="0015341A"/>
    <w:rsid w:val="001617A9"/>
    <w:rsid w:val="0017024D"/>
    <w:rsid w:val="001722B1"/>
    <w:rsid w:val="001B6AB7"/>
    <w:rsid w:val="00212569"/>
    <w:rsid w:val="002241F3"/>
    <w:rsid w:val="00233AEA"/>
    <w:rsid w:val="00263FA1"/>
    <w:rsid w:val="00272888"/>
    <w:rsid w:val="002D50EB"/>
    <w:rsid w:val="002F04FE"/>
    <w:rsid w:val="002F186B"/>
    <w:rsid w:val="00363529"/>
    <w:rsid w:val="003A3A7B"/>
    <w:rsid w:val="003F2A47"/>
    <w:rsid w:val="00420B30"/>
    <w:rsid w:val="00435AC4"/>
    <w:rsid w:val="00482520"/>
    <w:rsid w:val="00484A0E"/>
    <w:rsid w:val="004A28F1"/>
    <w:rsid w:val="004D2FEF"/>
    <w:rsid w:val="00503DA9"/>
    <w:rsid w:val="00505A24"/>
    <w:rsid w:val="00511CAD"/>
    <w:rsid w:val="00514FF9"/>
    <w:rsid w:val="00536160"/>
    <w:rsid w:val="005D1231"/>
    <w:rsid w:val="005E3B9E"/>
    <w:rsid w:val="005F2468"/>
    <w:rsid w:val="00602314"/>
    <w:rsid w:val="0060449B"/>
    <w:rsid w:val="00637038"/>
    <w:rsid w:val="00667944"/>
    <w:rsid w:val="006D7D49"/>
    <w:rsid w:val="006E4FE8"/>
    <w:rsid w:val="006F7A34"/>
    <w:rsid w:val="007259CF"/>
    <w:rsid w:val="007B29C7"/>
    <w:rsid w:val="007D5C97"/>
    <w:rsid w:val="008106BF"/>
    <w:rsid w:val="00835CB4"/>
    <w:rsid w:val="00852CF2"/>
    <w:rsid w:val="00855D58"/>
    <w:rsid w:val="008642FA"/>
    <w:rsid w:val="008728D3"/>
    <w:rsid w:val="008B6467"/>
    <w:rsid w:val="008B7F10"/>
    <w:rsid w:val="008E1021"/>
    <w:rsid w:val="009030EC"/>
    <w:rsid w:val="00920F94"/>
    <w:rsid w:val="00934646"/>
    <w:rsid w:val="00935197"/>
    <w:rsid w:val="0094583C"/>
    <w:rsid w:val="0095008C"/>
    <w:rsid w:val="00953536"/>
    <w:rsid w:val="00962F7C"/>
    <w:rsid w:val="00975006"/>
    <w:rsid w:val="00981395"/>
    <w:rsid w:val="0099620E"/>
    <w:rsid w:val="009B115A"/>
    <w:rsid w:val="009C3EE3"/>
    <w:rsid w:val="00A15C54"/>
    <w:rsid w:val="00A507B8"/>
    <w:rsid w:val="00A820DB"/>
    <w:rsid w:val="00AE42C1"/>
    <w:rsid w:val="00AE7928"/>
    <w:rsid w:val="00B00ADA"/>
    <w:rsid w:val="00B025F8"/>
    <w:rsid w:val="00B11D1E"/>
    <w:rsid w:val="00B4780C"/>
    <w:rsid w:val="00BC7187"/>
    <w:rsid w:val="00C173D3"/>
    <w:rsid w:val="00C37911"/>
    <w:rsid w:val="00C501E0"/>
    <w:rsid w:val="00C50C60"/>
    <w:rsid w:val="00CA020B"/>
    <w:rsid w:val="00CC3E78"/>
    <w:rsid w:val="00CD4BEB"/>
    <w:rsid w:val="00CF1859"/>
    <w:rsid w:val="00D57EAB"/>
    <w:rsid w:val="00D629E3"/>
    <w:rsid w:val="00D9419F"/>
    <w:rsid w:val="00DA3587"/>
    <w:rsid w:val="00DA5B4E"/>
    <w:rsid w:val="00DD1DB2"/>
    <w:rsid w:val="00DD6975"/>
    <w:rsid w:val="00DF1E25"/>
    <w:rsid w:val="00E76683"/>
    <w:rsid w:val="00E76D1C"/>
    <w:rsid w:val="00ED3478"/>
    <w:rsid w:val="00F02339"/>
    <w:rsid w:val="00F11AFA"/>
    <w:rsid w:val="00F20FB9"/>
    <w:rsid w:val="00F219C7"/>
    <w:rsid w:val="00F25215"/>
    <w:rsid w:val="00F25595"/>
    <w:rsid w:val="00F344E3"/>
    <w:rsid w:val="00F623CF"/>
    <w:rsid w:val="00F8095E"/>
    <w:rsid w:val="00FD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888A3"/>
  <w15:chartTrackingRefBased/>
  <w15:docId w15:val="{5B17090C-2D61-2E46-9187-52B623AB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7021F"/>
    <w:rPr>
      <w:rFonts w:ascii="Avenir Book" w:hAnsi="Avenir Book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75006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975006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006"/>
    <w:rPr>
      <w:rFonts w:ascii="Avenir Book" w:eastAsiaTheme="majorEastAsia" w:hAnsi="Avenir Book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5006"/>
    <w:rPr>
      <w:rFonts w:ascii="Avenir Book" w:eastAsiaTheme="majorEastAsia" w:hAnsi="Avenir Book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070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0E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7D49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35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3536"/>
    <w:rPr>
      <w:rFonts w:ascii="Avenir Book" w:hAnsi="Avenir Book"/>
      <w:sz w:val="22"/>
    </w:rPr>
  </w:style>
  <w:style w:type="paragraph" w:styleId="Footer">
    <w:name w:val="footer"/>
    <w:basedOn w:val="Normal"/>
    <w:link w:val="FooterChar"/>
    <w:uiPriority w:val="99"/>
    <w:unhideWhenUsed/>
    <w:rsid w:val="009535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3536"/>
    <w:rPr>
      <w:rFonts w:ascii="Avenir Book" w:hAnsi="Avenir Book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820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20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20DB"/>
    <w:rPr>
      <w:rFonts w:ascii="Avenir Book" w:hAnsi="Avenir Boo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20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20DB"/>
    <w:rPr>
      <w:rFonts w:ascii="Avenir Book" w:hAnsi="Avenir Book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A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AC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6679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7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s://mcmaster.zoom.us/j/98785486905?pwd=VUNON0JHQytOc0pLbnl4ei9WdDNDUT0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Denise - FHS</dc:creator>
  <cp:keywords/>
  <dc:description/>
  <cp:lastModifiedBy>Denise Smith</cp:lastModifiedBy>
  <cp:revision>41</cp:revision>
  <dcterms:created xsi:type="dcterms:W3CDTF">2022-11-08T15:11:00Z</dcterms:created>
  <dcterms:modified xsi:type="dcterms:W3CDTF">2023-06-01T13:17:00Z</dcterms:modified>
</cp:coreProperties>
</file>