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42B52C19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6A3F8B">
        <w:rPr>
          <w:rFonts w:ascii="Arial" w:hAnsi="Arial" w:cs="Arial"/>
          <w:szCs w:val="24"/>
        </w:rPr>
        <w:t>November</w:t>
      </w:r>
      <w:r w:rsidR="009E17D1">
        <w:rPr>
          <w:rFonts w:ascii="Arial" w:hAnsi="Arial" w:cs="Arial"/>
          <w:szCs w:val="24"/>
        </w:rPr>
        <w:t xml:space="preserve">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8A7077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 xml:space="preserve">Generator testing for TU-7 / Children’s Pavilion is scheduled for </w:t>
      </w:r>
    </w:p>
    <w:p w14:paraId="703309D3" w14:textId="4F6CC210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 xml:space="preserve">Tuesday, </w:t>
      </w:r>
      <w:r w:rsidR="00DB35C5">
        <w:rPr>
          <w:rFonts w:ascii="Arial" w:hAnsi="Arial" w:cs="Arial"/>
          <w:b/>
          <w:bCs/>
          <w:szCs w:val="24"/>
          <w:highlight w:val="yellow"/>
        </w:rPr>
        <w:t>November 18</w:t>
      </w:r>
      <w:r w:rsidRPr="00EC7E76">
        <w:rPr>
          <w:rFonts w:ascii="Arial" w:hAnsi="Arial" w:cs="Arial"/>
          <w:b/>
          <w:bCs/>
          <w:szCs w:val="24"/>
          <w:highlight w:val="yellow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4F97315" w:rsidR="00C169D1" w:rsidRPr="00F51D46" w:rsidRDefault="00C169D1" w:rsidP="0052188B">
      <w:pPr>
        <w:snapToGrid w:val="0"/>
        <w:ind w:firstLine="720"/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(red) and emergency lights will blink when the test starts and again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05950"/>
    <w:rsid w:val="00047FEA"/>
    <w:rsid w:val="00092C58"/>
    <w:rsid w:val="002A43F0"/>
    <w:rsid w:val="0033234D"/>
    <w:rsid w:val="003366B8"/>
    <w:rsid w:val="00372E3E"/>
    <w:rsid w:val="0037544E"/>
    <w:rsid w:val="003A4027"/>
    <w:rsid w:val="0040593A"/>
    <w:rsid w:val="00472FB9"/>
    <w:rsid w:val="00496C4F"/>
    <w:rsid w:val="004B34BF"/>
    <w:rsid w:val="0052188B"/>
    <w:rsid w:val="00535350"/>
    <w:rsid w:val="00686F2B"/>
    <w:rsid w:val="006A3F8B"/>
    <w:rsid w:val="007F6F00"/>
    <w:rsid w:val="008A7077"/>
    <w:rsid w:val="008D5D75"/>
    <w:rsid w:val="008E0779"/>
    <w:rsid w:val="009E17D1"/>
    <w:rsid w:val="009F1648"/>
    <w:rsid w:val="00A44157"/>
    <w:rsid w:val="00A443EB"/>
    <w:rsid w:val="00BF10E3"/>
    <w:rsid w:val="00C169D1"/>
    <w:rsid w:val="00D004DB"/>
    <w:rsid w:val="00DA0EF5"/>
    <w:rsid w:val="00DB35C5"/>
    <w:rsid w:val="00DE6834"/>
    <w:rsid w:val="00E527C3"/>
    <w:rsid w:val="00E836F1"/>
    <w:rsid w:val="00EC7E7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17</cp:revision>
  <dcterms:created xsi:type="dcterms:W3CDTF">2025-01-02T15:48:00Z</dcterms:created>
  <dcterms:modified xsi:type="dcterms:W3CDTF">2025-10-06T17:36:00Z</dcterms:modified>
</cp:coreProperties>
</file>