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5D6D" w14:textId="77777777" w:rsidR="00F50704" w:rsidRPr="00A127BC" w:rsidRDefault="00F50704" w:rsidP="00F50704">
      <w:pPr>
        <w:spacing w:after="0"/>
        <w:rPr>
          <w:rStyle w:val="normaltextrun"/>
          <w:rFonts w:ascii="Calibri" w:hAnsi="Calibri" w:cs="Calibri"/>
          <w:color w:val="000000"/>
        </w:rPr>
      </w:pPr>
      <w:r w:rsidRPr="00A127BC">
        <w:rPr>
          <w:rStyle w:val="normaltextrun"/>
          <w:rFonts w:ascii="Calibri" w:hAnsi="Calibri" w:cs="Calibri"/>
          <w:color w:val="000000"/>
        </w:rPr>
        <w:t>Toxicology Case Conference</w:t>
      </w:r>
    </w:p>
    <w:p w14:paraId="002CDF91" w14:textId="21F835A9" w:rsidR="00F50704" w:rsidRPr="00A127BC" w:rsidRDefault="00F50704" w:rsidP="00F50704">
      <w:pPr>
        <w:spacing w:after="0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>March 20, 2025</w:t>
      </w:r>
    </w:p>
    <w:p w14:paraId="54895D4C" w14:textId="77777777" w:rsidR="00F50704" w:rsidRPr="00A127BC" w:rsidRDefault="00F50704" w:rsidP="00F50704">
      <w:pPr>
        <w:spacing w:after="0"/>
        <w:rPr>
          <w:rStyle w:val="normaltextrun"/>
          <w:rFonts w:ascii="Calibri" w:hAnsi="Calibri" w:cs="Calibri"/>
          <w:color w:val="000000"/>
        </w:rPr>
      </w:pPr>
      <w:r w:rsidRPr="00A127BC">
        <w:rPr>
          <w:rStyle w:val="normaltextrun"/>
          <w:rFonts w:ascii="Calibri" w:hAnsi="Calibri" w:cs="Calibri"/>
          <w:color w:val="000000"/>
        </w:rPr>
        <w:t>Location: 9</w:t>
      </w:r>
      <w:r w:rsidRPr="00A127BC">
        <w:rPr>
          <w:rStyle w:val="normaltextrun"/>
          <w:rFonts w:ascii="Calibri" w:hAnsi="Calibri" w:cs="Calibri"/>
          <w:color w:val="000000"/>
          <w:vertAlign w:val="superscript"/>
        </w:rPr>
        <w:t>th</w:t>
      </w:r>
      <w:r w:rsidRPr="00A127BC">
        <w:rPr>
          <w:rStyle w:val="normaltextrun"/>
          <w:rFonts w:ascii="Calibri" w:hAnsi="Calibri" w:cs="Calibri"/>
          <w:color w:val="000000"/>
        </w:rPr>
        <w:t xml:space="preserve"> Floor Conference Room/Zoom</w:t>
      </w:r>
    </w:p>
    <w:p w14:paraId="34CD049D" w14:textId="1AB5D8F7" w:rsidR="00F50704" w:rsidRPr="00A127BC" w:rsidRDefault="00F50704" w:rsidP="00F50704">
      <w:pPr>
        <w:spacing w:after="0"/>
        <w:rPr>
          <w:rStyle w:val="normaltextrun"/>
          <w:rFonts w:ascii="Calibri" w:hAnsi="Calibri" w:cs="Calibri"/>
          <w:color w:val="000000" w:themeColor="text1"/>
        </w:rPr>
      </w:pPr>
      <w:r w:rsidRPr="00A127BC">
        <w:rPr>
          <w:rStyle w:val="normaltextrun"/>
          <w:rFonts w:ascii="Calibri" w:hAnsi="Calibri" w:cs="Calibri"/>
          <w:color w:val="000000" w:themeColor="text1"/>
        </w:rPr>
        <w:t>Time: 1</w:t>
      </w:r>
      <w:r>
        <w:rPr>
          <w:rStyle w:val="normaltextrun"/>
          <w:rFonts w:ascii="Calibri" w:hAnsi="Calibri" w:cs="Calibri"/>
          <w:color w:val="000000" w:themeColor="text1"/>
        </w:rPr>
        <w:t>:00</w:t>
      </w:r>
      <w:r w:rsidRPr="00A127BC">
        <w:rPr>
          <w:rStyle w:val="normaltextrun"/>
          <w:rFonts w:ascii="Calibri" w:hAnsi="Calibri" w:cs="Calibri"/>
          <w:color w:val="000000" w:themeColor="text1"/>
        </w:rPr>
        <w:t>-3:00 PM</w:t>
      </w:r>
    </w:p>
    <w:p w14:paraId="3836BA80" w14:textId="35C9F3FE" w:rsidR="00F50704" w:rsidRPr="00A127BC" w:rsidRDefault="00F50704" w:rsidP="00F50704">
      <w:pPr>
        <w:spacing w:after="0"/>
        <w:rPr>
          <w:rFonts w:ascii="Calibri" w:hAnsi="Calibri" w:cs="Calibri"/>
        </w:rPr>
      </w:pPr>
      <w:r w:rsidRPr="00A127BC">
        <w:rPr>
          <w:rStyle w:val="normaltextrun"/>
          <w:rFonts w:ascii="Calibri" w:hAnsi="Calibri" w:cs="Calibri"/>
          <w:color w:val="000000" w:themeColor="text1"/>
        </w:rPr>
        <w:t xml:space="preserve">Leaders: Dr. </w:t>
      </w:r>
      <w:r>
        <w:rPr>
          <w:rStyle w:val="normaltextrun"/>
          <w:rFonts w:ascii="Calibri" w:hAnsi="Calibri" w:cs="Calibri"/>
          <w:color w:val="000000" w:themeColor="text1"/>
        </w:rPr>
        <w:t>Young</w:t>
      </w:r>
      <w:r w:rsidRPr="00A127BC">
        <w:rPr>
          <w:rStyle w:val="normaltextrun"/>
          <w:rFonts w:ascii="Calibri" w:hAnsi="Calibri" w:cs="Calibri"/>
          <w:color w:val="000000" w:themeColor="text1"/>
        </w:rPr>
        <w:t>/Eggleston</w:t>
      </w:r>
    </w:p>
    <w:p w14:paraId="269D9492" w14:textId="77777777" w:rsidR="00F50704" w:rsidRPr="00A127BC" w:rsidRDefault="00F50704" w:rsidP="00F50704">
      <w:pPr>
        <w:spacing w:after="0"/>
        <w:rPr>
          <w:rFonts w:ascii="Calibri" w:hAnsi="Calibri" w:cs="Calibri"/>
        </w:rPr>
      </w:pPr>
    </w:p>
    <w:p w14:paraId="0659773D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Cases for Discussion:</w:t>
      </w:r>
    </w:p>
    <w:p w14:paraId="7EBC6B8D" w14:textId="43E80920" w:rsidR="00F50704" w:rsidRPr="00A127BC" w:rsidRDefault="00F50704" w:rsidP="00F50704">
      <w:pPr>
        <w:rPr>
          <w:rFonts w:ascii="Calibri" w:hAnsi="Calibri" w:cs="Calibri"/>
        </w:rPr>
      </w:pPr>
      <w:r>
        <w:rPr>
          <w:rFonts w:ascii="Calibri" w:hAnsi="Calibri" w:cs="Calibri"/>
        </w:rPr>
        <w:t>We will be joining the ACMT National Case Conference from 1-2 PM.</w:t>
      </w:r>
    </w:p>
    <w:p w14:paraId="4CCE3016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Journals (immediately following): </w:t>
      </w:r>
    </w:p>
    <w:p w14:paraId="1D17A38C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See attached</w:t>
      </w:r>
    </w:p>
    <w:p w14:paraId="2EE9E663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5E38241A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ACDE5DE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Zoom Meeting Details: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F8491F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Please click this URL to start or join. </w:t>
      </w:r>
      <w:hyperlink r:id="rId5" w:tgtFrame="_blank" w:history="1">
        <w:r w:rsidRPr="00A127BC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https://upstate.zoom.us/j/94022814635?pwd=ZXdZOFN3OFMrN1FjWlhOTGRid3YyUT09</w:t>
        </w:r>
      </w:hyperlink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19EB13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 </w:t>
      </w:r>
      <w:proofErr w:type="gramStart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Or,</w:t>
      </w:r>
      <w:proofErr w:type="gramEnd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go to </w:t>
      </w:r>
      <w:hyperlink r:id="rId6" w:tgtFrame="_blank" w:history="1">
        <w:r w:rsidRPr="00A127BC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https://upstate.zoom.us/join</w:t>
        </w:r>
      </w:hyperlink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and enter meeting ID: 940 2281 4635 and password: </w:t>
      </w:r>
      <w:proofErr w:type="spellStart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caseconf</w:t>
      </w:r>
      <w:proofErr w:type="spellEnd"/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C5C1650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D0CFCF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Join from dial-in phone line: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C0FC62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29F20AE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 Dial: +1 646 876 9923 or +1 312 626 6799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DB58E65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 Meeting ID: 940 2281 4635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24BB10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>    Participant ID: Shown after joining the meeting </w:t>
      </w:r>
      <w:r w:rsidRPr="00A127BC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129571D" w14:textId="77777777" w:rsidR="00F50704" w:rsidRPr="00A127BC" w:rsidRDefault="00F50704" w:rsidP="00F5070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127B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    International numbers available: </w:t>
      </w:r>
      <w:hyperlink r:id="rId7" w:tgtFrame="_blank" w:history="1">
        <w:r w:rsidRPr="00A127BC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https://upstate.zoom.us/u/agSuvcevx</w:t>
        </w:r>
      </w:hyperlink>
    </w:p>
    <w:p w14:paraId="32663BC0" w14:textId="77777777" w:rsidR="00DA714D" w:rsidRDefault="00DA714D"/>
    <w:sectPr w:rsidR="00DA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91146"/>
    <w:multiLevelType w:val="hybridMultilevel"/>
    <w:tmpl w:val="3A7E638C"/>
    <w:lvl w:ilvl="0" w:tplc="4DA052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D02EA0"/>
    <w:multiLevelType w:val="hybridMultilevel"/>
    <w:tmpl w:val="E6EEB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58157">
    <w:abstractNumId w:val="1"/>
  </w:num>
  <w:num w:numId="2" w16cid:durableId="14547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04"/>
    <w:rsid w:val="00983A5E"/>
    <w:rsid w:val="00C353A2"/>
    <w:rsid w:val="00C44249"/>
    <w:rsid w:val="00D15F54"/>
    <w:rsid w:val="00DA714D"/>
    <w:rsid w:val="00F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37CA"/>
  <w15:chartTrackingRefBased/>
  <w15:docId w15:val="{54EBB6AD-27C2-43AF-9BB1-C869805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04"/>
  </w:style>
  <w:style w:type="paragraph" w:styleId="Heading1">
    <w:name w:val="heading 1"/>
    <w:basedOn w:val="Normal"/>
    <w:next w:val="Normal"/>
    <w:link w:val="Heading1Char"/>
    <w:uiPriority w:val="9"/>
    <w:qFormat/>
    <w:rsid w:val="00F50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70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5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50704"/>
  </w:style>
  <w:style w:type="character" w:customStyle="1" w:styleId="eop">
    <w:name w:val="eop"/>
    <w:basedOn w:val="DefaultParagraphFont"/>
    <w:rsid w:val="00F5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state.zoom.us/u/agSuvcev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oin" TargetMode="External"/><Relationship Id="rId5" Type="http://schemas.openxmlformats.org/officeDocument/2006/relationships/hyperlink" Target="https://upstate.zoom.us/j/94022814635?pwd=ZXdZOFN3OFMrN1FjWlhOTGRid3Yy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SUNY Upstate Medical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D. Eggleston</dc:creator>
  <cp:keywords/>
  <dc:description/>
  <cp:lastModifiedBy>William D. Eggleston</cp:lastModifiedBy>
  <cp:revision>1</cp:revision>
  <dcterms:created xsi:type="dcterms:W3CDTF">2025-03-17T19:36:00Z</dcterms:created>
  <dcterms:modified xsi:type="dcterms:W3CDTF">2025-03-17T19:38:00Z</dcterms:modified>
</cp:coreProperties>
</file>